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5BDD6" w14:textId="77777777" w:rsidR="00152029" w:rsidRDefault="00C80437">
      <w:r>
        <w:t xml:space="preserve">AMST 201 </w:t>
      </w:r>
      <w:r w:rsidR="00585BDF">
        <w:tab/>
      </w:r>
      <w:r>
        <w:t>Intro to American Studies</w:t>
      </w:r>
    </w:p>
    <w:p w14:paraId="34E09362" w14:textId="77777777" w:rsidR="00C80437" w:rsidRDefault="00C80437">
      <w:r>
        <w:t xml:space="preserve">ANTH 298 </w:t>
      </w:r>
      <w:r w:rsidR="00585BDF">
        <w:tab/>
      </w:r>
      <w:r>
        <w:t>Ethnography</w:t>
      </w:r>
    </w:p>
    <w:p w14:paraId="2682EBDF" w14:textId="77777777" w:rsidR="00540574" w:rsidRDefault="00585BDF">
      <w:r>
        <w:t>ARTH 470A4</w:t>
      </w:r>
      <w:r>
        <w:tab/>
        <w:t>Seminar: Contemporary Korea on Screen</w:t>
      </w:r>
    </w:p>
    <w:p w14:paraId="079F989E" w14:textId="77777777" w:rsidR="00585BDF" w:rsidRDefault="00585BDF">
      <w:r>
        <w:t>ARTS 331B</w:t>
      </w:r>
      <w:r>
        <w:tab/>
        <w:t>Sculpture II</w:t>
      </w:r>
    </w:p>
    <w:p w14:paraId="10AE8745" w14:textId="77777777" w:rsidR="00585BDF" w:rsidRDefault="00585BDF">
      <w:r>
        <w:t xml:space="preserve">ARTS 474 </w:t>
      </w:r>
      <w:r>
        <w:tab/>
        <w:t>Professional Practices Studio Art</w:t>
      </w:r>
    </w:p>
    <w:p w14:paraId="12881971" w14:textId="77777777" w:rsidR="00585BDF" w:rsidRDefault="00585BDF">
      <w:r>
        <w:t>BIOL 125</w:t>
      </w:r>
      <w:r>
        <w:tab/>
        <w:t>Phage Hunters I w/ lab</w:t>
      </w:r>
    </w:p>
    <w:p w14:paraId="0A44C072" w14:textId="77777777" w:rsidR="00D75D4E" w:rsidRDefault="00D75D4E">
      <w:r>
        <w:t xml:space="preserve">BIOL 322 </w:t>
      </w:r>
      <w:r>
        <w:tab/>
        <w:t>Animal Ecology w/ lab</w:t>
      </w:r>
    </w:p>
    <w:p w14:paraId="0A979854" w14:textId="77777777" w:rsidR="00D75D4E" w:rsidRDefault="00D75D4E">
      <w:r>
        <w:t>BIOL 430</w:t>
      </w:r>
      <w:r>
        <w:tab/>
        <w:t>Molecular Biology of the Gene w/ lab</w:t>
      </w:r>
    </w:p>
    <w:p w14:paraId="74BB89DB" w14:textId="77777777" w:rsidR="00D75D4E" w:rsidRDefault="00D75D4E">
      <w:r>
        <w:t>BIOL 432</w:t>
      </w:r>
      <w:r>
        <w:tab/>
        <w:t>Virology w/ lab</w:t>
      </w:r>
    </w:p>
    <w:p w14:paraId="59A4915D" w14:textId="77777777" w:rsidR="00D75D4E" w:rsidRDefault="00D75D4E">
      <w:r>
        <w:t>BIOL 443</w:t>
      </w:r>
      <w:r>
        <w:tab/>
        <w:t>Biology and Biochemistry of Proteins</w:t>
      </w:r>
    </w:p>
    <w:p w14:paraId="196991E7" w14:textId="77777777" w:rsidR="00D75D4E" w:rsidRDefault="00D75D4E">
      <w:r>
        <w:t>BIOL 472A</w:t>
      </w:r>
      <w:r>
        <w:tab/>
        <w:t>Aquatic Ecology</w:t>
      </w:r>
    </w:p>
    <w:p w14:paraId="020EFABA" w14:textId="77777777" w:rsidR="00D75D4E" w:rsidRDefault="00D75D4E">
      <w:r>
        <w:t>BIOL 472D</w:t>
      </w:r>
      <w:r>
        <w:tab/>
        <w:t>Bioinformatics</w:t>
      </w:r>
    </w:p>
    <w:p w14:paraId="13B560B4" w14:textId="77777777" w:rsidR="00A546A2" w:rsidRDefault="00D75D4E">
      <w:r>
        <w:t>BUAD 350</w:t>
      </w:r>
      <w:r w:rsidR="00A546A2">
        <w:tab/>
        <w:t>Business Communication</w:t>
      </w:r>
    </w:p>
    <w:p w14:paraId="304B9689" w14:textId="77777777" w:rsidR="003C5D7B" w:rsidRDefault="003C5D7B">
      <w:r>
        <w:t>CHEM 319</w:t>
      </w:r>
      <w:r>
        <w:tab/>
        <w:t>Biochemistry Lab 1</w:t>
      </w:r>
    </w:p>
    <w:p w14:paraId="5EDAD8A3" w14:textId="77777777" w:rsidR="003C5D7B" w:rsidRDefault="003C5D7B">
      <w:r>
        <w:t>CHEM 387</w:t>
      </w:r>
      <w:r>
        <w:tab/>
        <w:t>Phys Chem Lab</w:t>
      </w:r>
    </w:p>
    <w:p w14:paraId="0CB5E160" w14:textId="77777777" w:rsidR="003C5D7B" w:rsidRDefault="003C5D7B">
      <w:r>
        <w:t>CHEM 423</w:t>
      </w:r>
      <w:r>
        <w:tab/>
        <w:t>Exp. Methods of Chem</w:t>
      </w:r>
    </w:p>
    <w:p w14:paraId="3893D287" w14:textId="77777777" w:rsidR="000077BD" w:rsidRDefault="003C5D7B">
      <w:r>
        <w:t>CLAS 204</w:t>
      </w:r>
      <w:r>
        <w:tab/>
      </w:r>
      <w:r w:rsidR="000077BD">
        <w:t>Epic Traditions</w:t>
      </w:r>
    </w:p>
    <w:p w14:paraId="1A0056CB" w14:textId="77777777" w:rsidR="000077BD" w:rsidRDefault="000077BD">
      <w:r>
        <w:t>CPSC 240</w:t>
      </w:r>
      <w:r>
        <w:tab/>
        <w:t>Obj-Oriented Analysis and Design</w:t>
      </w:r>
    </w:p>
    <w:p w14:paraId="1A0E63BE" w14:textId="77777777" w:rsidR="000077BD" w:rsidRDefault="000077BD">
      <w:r>
        <w:t>CPSC 430</w:t>
      </w:r>
      <w:r>
        <w:tab/>
        <w:t>Software Engineering</w:t>
      </w:r>
    </w:p>
    <w:p w14:paraId="35153A21" w14:textId="77777777" w:rsidR="000077BD" w:rsidRDefault="000077BD">
      <w:r>
        <w:t>DSCI 259</w:t>
      </w:r>
      <w:r>
        <w:tab/>
        <w:t>Applied Statistics and Research</w:t>
      </w:r>
    </w:p>
    <w:p w14:paraId="0A63D01E" w14:textId="77777777" w:rsidR="000077BD" w:rsidRDefault="000077BD">
      <w:r>
        <w:t xml:space="preserve">ECON 351C </w:t>
      </w:r>
      <w:r>
        <w:tab/>
        <w:t>Poverty/ Affluence and Equality</w:t>
      </w:r>
    </w:p>
    <w:p w14:paraId="3233D75B" w14:textId="77777777" w:rsidR="000077BD" w:rsidRDefault="000077BD">
      <w:r>
        <w:t>EDUC 420D</w:t>
      </w:r>
      <w:r>
        <w:tab/>
        <w:t>Professional Teaching</w:t>
      </w:r>
    </w:p>
    <w:p w14:paraId="09D98A57" w14:textId="77777777" w:rsidR="000077BD" w:rsidRDefault="000077BD">
      <w:r>
        <w:t>EDUC 454</w:t>
      </w:r>
      <w:r>
        <w:tab/>
        <w:t>Teaching of Foreign Language</w:t>
      </w:r>
    </w:p>
    <w:p w14:paraId="799CDBA2" w14:textId="77777777" w:rsidR="00EE13C6" w:rsidRDefault="00EE13C6">
      <w:r>
        <w:t>EDUC 457</w:t>
      </w:r>
      <w:r>
        <w:tab/>
        <w:t>Teaching of Music</w:t>
      </w:r>
    </w:p>
    <w:p w14:paraId="11A2C041" w14:textId="77777777" w:rsidR="000077BD" w:rsidRDefault="000077BD">
      <w:r>
        <w:t>EDUC 459</w:t>
      </w:r>
      <w:r>
        <w:tab/>
        <w:t>Teaching of Visual Arts</w:t>
      </w:r>
    </w:p>
    <w:p w14:paraId="2BB62E65" w14:textId="77777777" w:rsidR="000077BD" w:rsidRDefault="000077BD">
      <w:r>
        <w:t>EESC 311</w:t>
      </w:r>
      <w:r>
        <w:tab/>
        <w:t>Sedimentation and Stratigraphy</w:t>
      </w:r>
    </w:p>
    <w:p w14:paraId="071E95B0" w14:textId="77777777" w:rsidR="000077BD" w:rsidRDefault="000077BD">
      <w:r>
        <w:t>EESC 313</w:t>
      </w:r>
      <w:r>
        <w:tab/>
        <w:t>Fluvial Geomorphology w/ lab</w:t>
      </w:r>
    </w:p>
    <w:p w14:paraId="3B612EDF" w14:textId="77777777" w:rsidR="00EE13C6" w:rsidRDefault="000077BD">
      <w:r>
        <w:t xml:space="preserve">EESC 326 </w:t>
      </w:r>
      <w:r>
        <w:tab/>
        <w:t>Pollution Prevention Planning</w:t>
      </w:r>
    </w:p>
    <w:p w14:paraId="1A4FE1C1" w14:textId="77777777" w:rsidR="00EE13C6" w:rsidRDefault="00EE13C6">
      <w:r>
        <w:t xml:space="preserve">ENGL 200 </w:t>
      </w:r>
      <w:r>
        <w:tab/>
        <w:t>News Journalism</w:t>
      </w:r>
    </w:p>
    <w:p w14:paraId="05945A32" w14:textId="77777777" w:rsidR="00EE13C6" w:rsidRDefault="00EE13C6">
      <w:r>
        <w:t>ENGL 202B</w:t>
      </w:r>
      <w:r>
        <w:tab/>
        <w:t>Writing about the Self</w:t>
      </w:r>
    </w:p>
    <w:p w14:paraId="2754E2AB" w14:textId="77777777" w:rsidR="00733EB4" w:rsidRDefault="00EE13C6">
      <w:r>
        <w:t>ENGL 202F</w:t>
      </w:r>
      <w:r>
        <w:tab/>
      </w:r>
      <w:r w:rsidR="00733EB4">
        <w:t>Writing about Appalachian Folklore</w:t>
      </w:r>
    </w:p>
    <w:p w14:paraId="7E887DED" w14:textId="77777777" w:rsidR="00733EB4" w:rsidRDefault="00733EB4">
      <w:r>
        <w:t>ENGL 202G</w:t>
      </w:r>
      <w:r>
        <w:tab/>
        <w:t>Writing about Liberty</w:t>
      </w:r>
    </w:p>
    <w:p w14:paraId="45AA311A" w14:textId="2D2A9AC0" w:rsidR="00F83C8D" w:rsidRDefault="00F83C8D">
      <w:r>
        <w:t xml:space="preserve">ENGL 202V </w:t>
      </w:r>
      <w:r>
        <w:tab/>
        <w:t>Professional Writing</w:t>
      </w:r>
    </w:p>
    <w:p w14:paraId="5553FC0F" w14:textId="77777777" w:rsidR="00733EB4" w:rsidRDefault="00733EB4">
      <w:r>
        <w:t>ENGL 205</w:t>
      </w:r>
      <w:r>
        <w:tab/>
        <w:t>Art of Literature</w:t>
      </w:r>
    </w:p>
    <w:p w14:paraId="11F9BB2C" w14:textId="77777777" w:rsidR="00D75D4E" w:rsidRDefault="006B174A">
      <w:r>
        <w:t xml:space="preserve">ENGL 295 </w:t>
      </w:r>
      <w:r>
        <w:tab/>
        <w:t>Meth of Adv Literary Studies</w:t>
      </w:r>
      <w:r w:rsidR="00D75D4E">
        <w:tab/>
      </w:r>
    </w:p>
    <w:p w14:paraId="348E33CB" w14:textId="77777777" w:rsidR="006B174A" w:rsidRDefault="006B174A">
      <w:r>
        <w:t>ENGL 301</w:t>
      </w:r>
      <w:r>
        <w:tab/>
        <w:t>Magazine Journalism</w:t>
      </w:r>
    </w:p>
    <w:p w14:paraId="4E65BE0C" w14:textId="77777777" w:rsidR="006B174A" w:rsidRDefault="006B174A">
      <w:r>
        <w:t>ENGL 302A</w:t>
      </w:r>
      <w:r>
        <w:tab/>
        <w:t>Intro to Creative Writing</w:t>
      </w:r>
    </w:p>
    <w:p w14:paraId="3038C141" w14:textId="77777777" w:rsidR="0038654A" w:rsidRDefault="0038654A">
      <w:r>
        <w:t>ENGL 305A</w:t>
      </w:r>
      <w:r>
        <w:tab/>
        <w:t>Creative Writing: Fiction</w:t>
      </w:r>
    </w:p>
    <w:p w14:paraId="0C5AADDD" w14:textId="77777777" w:rsidR="0038654A" w:rsidRDefault="0038654A">
      <w:r>
        <w:t>ENGL 308</w:t>
      </w:r>
      <w:r>
        <w:tab/>
        <w:t>Writing Studies and Healing</w:t>
      </w:r>
    </w:p>
    <w:p w14:paraId="0DCCA332" w14:textId="77777777" w:rsidR="0038654A" w:rsidRDefault="0038654A">
      <w:r>
        <w:t>ENGL 312</w:t>
      </w:r>
      <w:r>
        <w:tab/>
        <w:t>Creative Writing: Nonfiction</w:t>
      </w:r>
    </w:p>
    <w:p w14:paraId="567F7C3C" w14:textId="73CDE462" w:rsidR="00F83C8D" w:rsidRDefault="00F83C8D">
      <w:r>
        <w:t>ENGL 314</w:t>
      </w:r>
      <w:r>
        <w:tab/>
        <w:t>Literary Journal</w:t>
      </w:r>
    </w:p>
    <w:p w14:paraId="7E9D7992" w14:textId="77777777" w:rsidR="0038654A" w:rsidRDefault="0038654A">
      <w:r>
        <w:t>ENGL 470B</w:t>
      </w:r>
      <w:r>
        <w:tab/>
        <w:t>Sem: Creative Writing Fiction</w:t>
      </w:r>
    </w:p>
    <w:p w14:paraId="7A4DD005" w14:textId="77777777" w:rsidR="0038654A" w:rsidRDefault="0038654A">
      <w:r>
        <w:t>ENGL 480</w:t>
      </w:r>
      <w:r>
        <w:tab/>
        <w:t>Peer Writing Tutoring</w:t>
      </w:r>
    </w:p>
    <w:p w14:paraId="163244EF" w14:textId="77777777" w:rsidR="0038654A" w:rsidRDefault="0038654A">
      <w:r>
        <w:t>FREN 311</w:t>
      </w:r>
      <w:r>
        <w:tab/>
        <w:t>Composition</w:t>
      </w:r>
    </w:p>
    <w:p w14:paraId="218B34B5" w14:textId="77777777" w:rsidR="0038654A" w:rsidRDefault="0038654A">
      <w:r>
        <w:lastRenderedPageBreak/>
        <w:t>GEOG 337</w:t>
      </w:r>
      <w:r>
        <w:tab/>
        <w:t>Nature of Cities</w:t>
      </w:r>
    </w:p>
    <w:p w14:paraId="7471B9D9" w14:textId="77777777" w:rsidR="0038654A" w:rsidRDefault="0038654A">
      <w:r>
        <w:t>GEOG 339A</w:t>
      </w:r>
      <w:r>
        <w:tab/>
        <w:t>Geography and Development</w:t>
      </w:r>
    </w:p>
    <w:p w14:paraId="49F3BF94" w14:textId="77777777" w:rsidR="0038654A" w:rsidRDefault="0038654A">
      <w:r>
        <w:t>GEOG 363</w:t>
      </w:r>
      <w:r>
        <w:tab/>
        <w:t>Qualitative Methods</w:t>
      </w:r>
    </w:p>
    <w:p w14:paraId="27097373" w14:textId="77777777" w:rsidR="0038654A" w:rsidRDefault="0038654A">
      <w:r>
        <w:t>GEOG 490Q</w:t>
      </w:r>
      <w:r>
        <w:tab/>
        <w:t>Sem: Foundations of Phy Geography</w:t>
      </w:r>
    </w:p>
    <w:p w14:paraId="309EBEB9" w14:textId="77777777" w:rsidR="0038654A" w:rsidRDefault="0038654A">
      <w:r>
        <w:t>GEOG 490V</w:t>
      </w:r>
      <w:r>
        <w:tab/>
        <w:t>Southern Foodways</w:t>
      </w:r>
    </w:p>
    <w:p w14:paraId="55077EAC" w14:textId="77777777" w:rsidR="0038654A" w:rsidRDefault="0038654A">
      <w:r>
        <w:t>GEOG 490W</w:t>
      </w:r>
      <w:r>
        <w:tab/>
        <w:t>Revanchist City/ Rebel City</w:t>
      </w:r>
    </w:p>
    <w:p w14:paraId="1B93608E" w14:textId="77777777" w:rsidR="0038654A" w:rsidRDefault="0038654A">
      <w:r>
        <w:t>GERM 393</w:t>
      </w:r>
      <w:r>
        <w:tab/>
        <w:t>Adv Gramr/ Conv/Cmp</w:t>
      </w:r>
    </w:p>
    <w:p w14:paraId="7FEBF9C7" w14:textId="77777777" w:rsidR="0038654A" w:rsidRDefault="0038654A">
      <w:r>
        <w:t>GERM 395</w:t>
      </w:r>
      <w:r>
        <w:tab/>
      </w:r>
      <w:r>
        <w:t>Adv Gramr/ Conv/Cmp</w:t>
      </w:r>
    </w:p>
    <w:p w14:paraId="1ADA5177" w14:textId="77777777" w:rsidR="0038654A" w:rsidRDefault="0038654A">
      <w:r>
        <w:t>HISP 200</w:t>
      </w:r>
      <w:r>
        <w:tab/>
        <w:t>Intro to Museum Studies</w:t>
      </w:r>
    </w:p>
    <w:p w14:paraId="4473F39C" w14:textId="77777777" w:rsidR="0038654A" w:rsidRDefault="0038654A">
      <w:r>
        <w:t>HISP 405C</w:t>
      </w:r>
      <w:r>
        <w:tab/>
        <w:t>Adv Methods Historic Preservation</w:t>
      </w:r>
    </w:p>
    <w:p w14:paraId="2F55760C" w14:textId="77777777" w:rsidR="0038654A" w:rsidRDefault="0038654A">
      <w:r>
        <w:t>HIST 297</w:t>
      </w:r>
      <w:r>
        <w:tab/>
        <w:t>History Colloquium</w:t>
      </w:r>
    </w:p>
    <w:p w14:paraId="7C9E840C" w14:textId="77777777" w:rsidR="0038654A" w:rsidRDefault="0038654A">
      <w:r>
        <w:t>HIST 298</w:t>
      </w:r>
      <w:r>
        <w:tab/>
        <w:t>History Practicum</w:t>
      </w:r>
    </w:p>
    <w:p w14:paraId="683CAA75" w14:textId="77777777" w:rsidR="0038654A" w:rsidRDefault="0038654A">
      <w:r>
        <w:t>HIST 331A</w:t>
      </w:r>
      <w:r>
        <w:tab/>
        <w:t>History of Ancient Greece</w:t>
      </w:r>
    </w:p>
    <w:p w14:paraId="7A642C22" w14:textId="77777777" w:rsidR="0038654A" w:rsidRDefault="0038654A">
      <w:r>
        <w:t xml:space="preserve">ITAL 292 </w:t>
      </w:r>
      <w:r>
        <w:tab/>
        <w:t>Studies Lang II</w:t>
      </w:r>
    </w:p>
    <w:p w14:paraId="6FFE0830" w14:textId="77777777" w:rsidR="0038654A" w:rsidRDefault="0038654A">
      <w:r>
        <w:t>MATH 207</w:t>
      </w:r>
      <w:r>
        <w:tab/>
        <w:t>History of Math</w:t>
      </w:r>
    </w:p>
    <w:p w14:paraId="7F8D12BE" w14:textId="77777777" w:rsidR="0038654A" w:rsidRDefault="0038654A">
      <w:r>
        <w:t>MATH 431</w:t>
      </w:r>
      <w:r>
        <w:tab/>
        <w:t>Abstract Algebra</w:t>
      </w:r>
    </w:p>
    <w:p w14:paraId="62150639" w14:textId="77777777" w:rsidR="0038654A" w:rsidRDefault="0038654A">
      <w:r>
        <w:t>MGMT 490</w:t>
      </w:r>
      <w:r>
        <w:tab/>
        <w:t>Strategic Management</w:t>
      </w:r>
    </w:p>
    <w:p w14:paraId="5B9C94A5" w14:textId="77777777" w:rsidR="0038654A" w:rsidRDefault="0038654A">
      <w:r>
        <w:t>MUHL 375</w:t>
      </w:r>
      <w:r>
        <w:tab/>
        <w:t>Music History I: Genre and Form</w:t>
      </w:r>
    </w:p>
    <w:p w14:paraId="3CBF7498" w14:textId="575E27CF" w:rsidR="00F83C8D" w:rsidRDefault="00F83C8D">
      <w:r>
        <w:t xml:space="preserve">NURS 410 </w:t>
      </w:r>
      <w:r>
        <w:tab/>
      </w:r>
      <w:bookmarkStart w:id="0" w:name="_GoBack"/>
      <w:bookmarkEnd w:id="0"/>
      <w:r>
        <w:t>Evidence-based Nursing Research</w:t>
      </w:r>
    </w:p>
    <w:p w14:paraId="20FF52EA" w14:textId="77777777" w:rsidR="0038654A" w:rsidRDefault="0038654A">
      <w:r>
        <w:t>NURS 490</w:t>
      </w:r>
      <w:r>
        <w:tab/>
        <w:t>Practicum</w:t>
      </w:r>
    </w:p>
    <w:p w14:paraId="7E1C8DBB" w14:textId="77777777" w:rsidR="0038654A" w:rsidRDefault="0038654A">
      <w:r>
        <w:t>PHYS 105</w:t>
      </w:r>
      <w:r>
        <w:tab/>
        <w:t>University Physics, w/ lab</w:t>
      </w:r>
    </w:p>
    <w:p w14:paraId="28763E04" w14:textId="77777777" w:rsidR="0038654A" w:rsidRDefault="0038654A">
      <w:r>
        <w:t>PSCI 302C</w:t>
      </w:r>
      <w:r>
        <w:tab/>
        <w:t>Pol Soviet Successor States</w:t>
      </w:r>
    </w:p>
    <w:p w14:paraId="5B35D553" w14:textId="77777777" w:rsidR="0038654A" w:rsidRDefault="0038654A">
      <w:r>
        <w:t>PSCI 311A</w:t>
      </w:r>
      <w:r>
        <w:tab/>
        <w:t>Congress and Political Process</w:t>
      </w:r>
    </w:p>
    <w:p w14:paraId="3B45C1FF" w14:textId="77777777" w:rsidR="00BC2E70" w:rsidRDefault="00BC2E70">
      <w:r>
        <w:t>PSCI 355</w:t>
      </w:r>
      <w:r>
        <w:tab/>
        <w:t>Politics Mid East and N Africa</w:t>
      </w:r>
    </w:p>
    <w:p w14:paraId="7E301C3D" w14:textId="4FA9775D" w:rsidR="00BC2E70" w:rsidRDefault="00B1382B">
      <w:r>
        <w:t>PSCI 387</w:t>
      </w:r>
      <w:r>
        <w:tab/>
      </w:r>
      <w:r w:rsidR="00F83C8D">
        <w:t>Security and Conflict Studies</w:t>
      </w:r>
    </w:p>
    <w:p w14:paraId="23BAC878" w14:textId="60AA999B" w:rsidR="00F83C8D" w:rsidRDefault="00F83C8D">
      <w:r>
        <w:t xml:space="preserve">PSYC 362 </w:t>
      </w:r>
      <w:r>
        <w:tab/>
        <w:t>Research Meth for Psyc, w/ lab</w:t>
      </w:r>
    </w:p>
    <w:p w14:paraId="0BD3C985" w14:textId="79D9FDFB" w:rsidR="00F83C8D" w:rsidRDefault="00F83C8D">
      <w:r>
        <w:t>PSYC 411</w:t>
      </w:r>
      <w:r>
        <w:tab/>
        <w:t>Sem Abnml-Persnlty-Soc Psyc</w:t>
      </w:r>
    </w:p>
    <w:p w14:paraId="76F3964D" w14:textId="5F3BD005" w:rsidR="00F83C8D" w:rsidRDefault="00F83C8D">
      <w:r>
        <w:t>PSYC 414</w:t>
      </w:r>
      <w:r>
        <w:tab/>
        <w:t>Seminar: Developmental Psyc</w:t>
      </w:r>
    </w:p>
    <w:p w14:paraId="3AF189AF" w14:textId="14DF6659" w:rsidR="00F83C8D" w:rsidRDefault="00F83C8D">
      <w:r>
        <w:t>RELG 305</w:t>
      </w:r>
      <w:r>
        <w:tab/>
        <w:t>Religion and Politics in the US</w:t>
      </w:r>
    </w:p>
    <w:p w14:paraId="14A83AAB" w14:textId="402469E9" w:rsidR="00F83C8D" w:rsidRDefault="00F83C8D">
      <w:r>
        <w:t>SOCG 304</w:t>
      </w:r>
      <w:r>
        <w:tab/>
        <w:t>Social Stratification</w:t>
      </w:r>
    </w:p>
    <w:p w14:paraId="4FFFE19E" w14:textId="79C5FCB6" w:rsidR="00F83C8D" w:rsidRDefault="00F83C8D">
      <w:r>
        <w:t>SOCG 364</w:t>
      </w:r>
      <w:r>
        <w:tab/>
        <w:t>Quant Research Meth Analysis w/ lab</w:t>
      </w:r>
    </w:p>
    <w:p w14:paraId="267F394D" w14:textId="3CBA7B43" w:rsidR="00F83C8D" w:rsidRDefault="00F83C8D">
      <w:r>
        <w:t>SOCG 365</w:t>
      </w:r>
      <w:r>
        <w:tab/>
        <w:t>Qualitative Methods w/ lab</w:t>
      </w:r>
    </w:p>
    <w:p w14:paraId="3B7CC5BB" w14:textId="79B52F06" w:rsidR="00F83C8D" w:rsidRDefault="00F83C8D">
      <w:r>
        <w:t>SPAN 306</w:t>
      </w:r>
      <w:r>
        <w:tab/>
        <w:t>Composition and Grammar</w:t>
      </w:r>
    </w:p>
    <w:p w14:paraId="59179B7F" w14:textId="639FD201" w:rsidR="00F83C8D" w:rsidRDefault="00F83C8D">
      <w:r>
        <w:t>SPAN 414</w:t>
      </w:r>
      <w:r>
        <w:tab/>
        <w:t>Spanish for Translation</w:t>
      </w:r>
    </w:p>
    <w:p w14:paraId="36D9FBDB" w14:textId="43E00135" w:rsidR="00F83C8D" w:rsidRDefault="00F83C8D">
      <w:r>
        <w:t>THEA 211A</w:t>
      </w:r>
      <w:r>
        <w:tab/>
        <w:t>Dramatic Literature</w:t>
      </w:r>
    </w:p>
    <w:p w14:paraId="05485B37" w14:textId="70166CA4" w:rsidR="00F83C8D" w:rsidRDefault="00F83C8D">
      <w:r>
        <w:t>THEA 331</w:t>
      </w:r>
      <w:r>
        <w:tab/>
        <w:t>Playwriting</w:t>
      </w:r>
    </w:p>
    <w:p w14:paraId="039B18E3" w14:textId="2DCC2B0F" w:rsidR="00F83C8D" w:rsidRDefault="00F83C8D">
      <w:r>
        <w:t>THEA 361</w:t>
      </w:r>
      <w:r>
        <w:tab/>
        <w:t>Theatre History and Literature</w:t>
      </w:r>
    </w:p>
    <w:p w14:paraId="2752C7EA" w14:textId="713778FF" w:rsidR="00F83C8D" w:rsidRDefault="00F83C8D">
      <w:r>
        <w:t>THEA 400</w:t>
      </w:r>
      <w:r>
        <w:tab/>
        <w:t>Professional Identity and Practicum</w:t>
      </w:r>
    </w:p>
    <w:p w14:paraId="0C9CAA21" w14:textId="0346940C" w:rsidR="00F83C8D" w:rsidRDefault="00F83C8D">
      <w:r>
        <w:t>WGST 101</w:t>
      </w:r>
      <w:r>
        <w:tab/>
        <w:t>Intro to Women’s Studies</w:t>
      </w:r>
    </w:p>
    <w:p w14:paraId="3A986424" w14:textId="77777777" w:rsidR="00F83C8D" w:rsidRDefault="00F83C8D"/>
    <w:p w14:paraId="16B850BD" w14:textId="77777777" w:rsidR="00C80437" w:rsidRDefault="00C80437"/>
    <w:sectPr w:rsidR="00C80437" w:rsidSect="0006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7"/>
    <w:rsid w:val="000077BD"/>
    <w:rsid w:val="00060903"/>
    <w:rsid w:val="0038654A"/>
    <w:rsid w:val="003C5D7B"/>
    <w:rsid w:val="00540574"/>
    <w:rsid w:val="00585BDF"/>
    <w:rsid w:val="006B174A"/>
    <w:rsid w:val="00733EB4"/>
    <w:rsid w:val="00A546A2"/>
    <w:rsid w:val="00B1382B"/>
    <w:rsid w:val="00BC2E70"/>
    <w:rsid w:val="00C132E9"/>
    <w:rsid w:val="00C80437"/>
    <w:rsid w:val="00D75D4E"/>
    <w:rsid w:val="00EE13C6"/>
    <w:rsid w:val="00F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13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2018-03-14T18:27:00Z</dcterms:created>
  <dcterms:modified xsi:type="dcterms:W3CDTF">2018-03-15T02:36:00Z</dcterms:modified>
</cp:coreProperties>
</file>